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1A" w:rsidRDefault="00452C1A" w:rsidP="00452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EA6A"/>
          <w:sz w:val="24"/>
          <w:szCs w:val="24"/>
          <w:u w:val="single"/>
        </w:rPr>
        <w:t>MARCH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marcz/- </w:t>
      </w:r>
      <w:r>
        <w:rPr>
          <w:rFonts w:ascii="Times New Roman" w:hAnsi="Times New Roman" w:cs="Times New Roman"/>
          <w:b/>
          <w:sz w:val="24"/>
          <w:szCs w:val="24"/>
        </w:rPr>
        <w:t>MARZEC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farm- farma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traktor- traktor</w:t>
      </w:r>
    </w:p>
    <w:p w:rsidR="00452C1A" w:rsidRP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C1A">
        <w:rPr>
          <w:rFonts w:ascii="Times New Roman" w:hAnsi="Times New Roman" w:cs="Times New Roman"/>
          <w:b/>
          <w:sz w:val="24"/>
          <w:szCs w:val="24"/>
          <w:lang w:val="en-US"/>
        </w:rPr>
        <w:t>farmer- rolnik</w:t>
      </w:r>
    </w:p>
    <w:p w:rsidR="00452C1A" w:rsidRP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C1A">
        <w:rPr>
          <w:rFonts w:ascii="Times New Roman" w:hAnsi="Times New Roman" w:cs="Times New Roman"/>
          <w:b/>
          <w:sz w:val="24"/>
          <w:szCs w:val="24"/>
          <w:lang w:val="en-US"/>
        </w:rPr>
        <w:t>field /</w:t>
      </w:r>
      <w:r w:rsidRPr="00452C1A">
        <w:rPr>
          <w:rFonts w:ascii="Times New Roman" w:hAnsi="Times New Roman" w:cs="Times New Roman"/>
          <w:sz w:val="24"/>
          <w:szCs w:val="24"/>
          <w:lang w:val="en-US"/>
        </w:rPr>
        <w:t xml:space="preserve">fild/- </w:t>
      </w:r>
      <w:r w:rsidRPr="00452C1A">
        <w:rPr>
          <w:rFonts w:ascii="Times New Roman" w:hAnsi="Times New Roman" w:cs="Times New Roman"/>
          <w:b/>
          <w:sz w:val="24"/>
          <w:szCs w:val="24"/>
          <w:lang w:val="en-US"/>
        </w:rPr>
        <w:t>pole</w:t>
      </w:r>
    </w:p>
    <w:p w:rsidR="00452C1A" w:rsidRP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C1A">
        <w:rPr>
          <w:rFonts w:ascii="Times New Roman" w:hAnsi="Times New Roman" w:cs="Times New Roman"/>
          <w:b/>
          <w:sz w:val="24"/>
          <w:szCs w:val="24"/>
          <w:lang w:val="en-US"/>
        </w:rPr>
        <w:t>barn- stodoła</w:t>
      </w:r>
    </w:p>
    <w:p w:rsidR="00452C1A" w:rsidRP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C1A">
        <w:rPr>
          <w:rFonts w:ascii="Times New Roman" w:hAnsi="Times New Roman" w:cs="Times New Roman"/>
          <w:b/>
          <w:sz w:val="24"/>
          <w:szCs w:val="24"/>
          <w:lang w:val="en-US"/>
        </w:rPr>
        <w:t>pond- staw</w:t>
      </w:r>
    </w:p>
    <w:p w:rsidR="00452C1A" w:rsidRP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C1A">
        <w:rPr>
          <w:rFonts w:ascii="Times New Roman" w:hAnsi="Times New Roman" w:cs="Times New Roman"/>
          <w:b/>
          <w:sz w:val="24"/>
          <w:szCs w:val="24"/>
          <w:lang w:val="en-US"/>
        </w:rPr>
        <w:t>grass- trawa</w:t>
      </w:r>
    </w:p>
    <w:p w:rsidR="00452C1A" w:rsidRP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C1A">
        <w:rPr>
          <w:rFonts w:ascii="Times New Roman" w:hAnsi="Times New Roman" w:cs="Times New Roman"/>
          <w:b/>
          <w:sz w:val="24"/>
          <w:szCs w:val="24"/>
          <w:lang w:val="en-US"/>
        </w:rPr>
        <w:t>plants- rośliny</w:t>
      </w:r>
    </w:p>
    <w:p w:rsidR="00452C1A" w:rsidRP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C1A">
        <w:rPr>
          <w:rFonts w:ascii="Times New Roman" w:hAnsi="Times New Roman" w:cs="Times New Roman"/>
          <w:b/>
          <w:sz w:val="24"/>
          <w:szCs w:val="24"/>
          <w:lang w:val="en-US"/>
        </w:rPr>
        <w:t>trees- drzewa</w:t>
      </w:r>
    </w:p>
    <w:p w:rsidR="00452C1A" w:rsidRP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C1A">
        <w:rPr>
          <w:rFonts w:ascii="Times New Roman" w:hAnsi="Times New Roman" w:cs="Times New Roman"/>
          <w:b/>
          <w:sz w:val="24"/>
          <w:szCs w:val="24"/>
          <w:lang w:val="en-US"/>
        </w:rPr>
        <w:t>flowers- kwiaty</w:t>
      </w:r>
    </w:p>
    <w:p w:rsidR="00452C1A" w:rsidRP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C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veggies </w:t>
      </w:r>
      <w:r w:rsidRPr="00452C1A">
        <w:rPr>
          <w:rFonts w:ascii="Times New Roman" w:hAnsi="Times New Roman" w:cs="Times New Roman"/>
          <w:sz w:val="24"/>
          <w:szCs w:val="24"/>
          <w:lang w:val="en-US"/>
        </w:rPr>
        <w:t xml:space="preserve">/wedżys/- </w:t>
      </w:r>
      <w:r w:rsidRPr="00452C1A">
        <w:rPr>
          <w:rFonts w:ascii="Times New Roman" w:hAnsi="Times New Roman" w:cs="Times New Roman"/>
          <w:b/>
          <w:sz w:val="24"/>
          <w:szCs w:val="24"/>
          <w:lang w:val="en-US"/>
        </w:rPr>
        <w:t>warzywa *(skrót od ‘vegetables’)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fruits- owoce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grow- rosnąć, uprawiać (np. „The farmer grows potatoes”- Rolnik uprawia ziemniaki)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pick up the eggs- zbierać jajka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feed the animals- karmić zwierzęta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play outside- bawić się na dworze</w:t>
      </w:r>
    </w:p>
    <w:p w:rsidR="00452C1A" w:rsidRDefault="00452C1A" w:rsidP="00452C1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 animals (zwierzęta na farmie):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cow- krowa calf- cielaczek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pig- świnia</w:t>
      </w:r>
    </w:p>
    <w:p w:rsidR="00452C1A" w:rsidRDefault="00452C1A" w:rsidP="00452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sheep /</w:t>
      </w:r>
      <w:r>
        <w:rPr>
          <w:rFonts w:ascii="Times New Roman" w:hAnsi="Times New Roman" w:cs="Times New Roman"/>
          <w:sz w:val="24"/>
          <w:szCs w:val="24"/>
        </w:rPr>
        <w:t xml:space="preserve">szi:p/- </w:t>
      </w:r>
      <w:r>
        <w:rPr>
          <w:rFonts w:ascii="Times New Roman" w:hAnsi="Times New Roman" w:cs="Times New Roman"/>
          <w:b/>
          <w:sz w:val="24"/>
          <w:szCs w:val="24"/>
        </w:rPr>
        <w:t>owca lamb- jagnię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chicken- kurczak chick- kurczaczek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*hen- kura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*rooster- kogut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goose /</w:t>
      </w:r>
      <w:r>
        <w:rPr>
          <w:rFonts w:ascii="Times New Roman" w:hAnsi="Times New Roman" w:cs="Times New Roman"/>
          <w:sz w:val="24"/>
          <w:szCs w:val="24"/>
        </w:rPr>
        <w:t xml:space="preserve">gu:s/- </w:t>
      </w:r>
      <w:r>
        <w:rPr>
          <w:rFonts w:ascii="Times New Roman" w:hAnsi="Times New Roman" w:cs="Times New Roman"/>
          <w:b/>
          <w:sz w:val="24"/>
          <w:szCs w:val="24"/>
        </w:rPr>
        <w:t>gęś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duck- kaczka duckling /</w:t>
      </w:r>
      <w:r>
        <w:rPr>
          <w:rFonts w:ascii="Times New Roman" w:hAnsi="Times New Roman" w:cs="Times New Roman"/>
          <w:sz w:val="24"/>
          <w:szCs w:val="24"/>
        </w:rPr>
        <w:t xml:space="preserve">daklin/- </w:t>
      </w:r>
      <w:r>
        <w:rPr>
          <w:rFonts w:ascii="Times New Roman" w:hAnsi="Times New Roman" w:cs="Times New Roman"/>
          <w:b/>
          <w:sz w:val="24"/>
          <w:szCs w:val="24"/>
        </w:rPr>
        <w:t>kaczątko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goat /</w:t>
      </w:r>
      <w:r>
        <w:rPr>
          <w:rFonts w:ascii="Times New Roman" w:hAnsi="Times New Roman" w:cs="Times New Roman"/>
          <w:sz w:val="24"/>
          <w:szCs w:val="24"/>
        </w:rPr>
        <w:t xml:space="preserve">gołt/- </w:t>
      </w:r>
      <w:r>
        <w:rPr>
          <w:rFonts w:ascii="Times New Roman" w:hAnsi="Times New Roman" w:cs="Times New Roman"/>
          <w:b/>
          <w:sz w:val="24"/>
          <w:szCs w:val="24"/>
        </w:rPr>
        <w:t>koza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rabbit- królik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horse- koń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bird- ptak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cat- kot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dog- pies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stock- bocian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snail- ślimak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frog- żaba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ladybird=ladybug- biedronka</w:t>
      </w:r>
    </w:p>
    <w:p w:rsidR="00452C1A" w:rsidRP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C1A">
        <w:rPr>
          <w:rFonts w:ascii="Times New Roman" w:hAnsi="Times New Roman" w:cs="Times New Roman"/>
          <w:b/>
          <w:sz w:val="24"/>
          <w:szCs w:val="24"/>
        </w:rPr>
        <w:t>bee- pszczoła</w:t>
      </w:r>
    </w:p>
    <w:p w:rsidR="00452C1A" w:rsidRP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C1A">
        <w:rPr>
          <w:rFonts w:ascii="Times New Roman" w:hAnsi="Times New Roman" w:cs="Times New Roman"/>
          <w:b/>
          <w:sz w:val="24"/>
          <w:szCs w:val="24"/>
        </w:rPr>
        <w:t>butterfly- motyl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jungle animals- zwierzęta w dżungli</w:t>
      </w:r>
    </w:p>
    <w:p w:rsidR="00452C1A" w:rsidRP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C1A">
        <w:rPr>
          <w:rFonts w:ascii="Times New Roman" w:hAnsi="Times New Roman" w:cs="Times New Roman"/>
          <w:b/>
          <w:sz w:val="24"/>
          <w:szCs w:val="24"/>
          <w:lang w:val="en-US"/>
        </w:rPr>
        <w:t>monkey-małpa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tiger-tygrys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giraffe- żyrafa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elephant- słoń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snake-wąż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lion-lew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turtle- żółw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rabbit- królik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deer- jeleń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hedgehog- jeż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wildboar- dzik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bear-niedźwiedź</w:t>
      </w: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song (piosenka): “On the farm”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On the farm, on the farm.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I see a pig, oink oink, a pig, oink oink, a pig, oink oink?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Yes! Here’s a pig, oink oink, a lovely pink pig on the farm.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On the farm, on the farm.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I see a cow, moo moo, a cow, moo moo, a cow, moo moo?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Yes! Here’s a cow, moo moo, a black and white cow on the farm.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On the farm, on the farm.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I see a horse, neigh neigh, a horse, neigh neigh, a horse, neigh neigh?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Yes! Here’s a horse, neigh neigh, a lovely black horse on the farm.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On the farm, on the farm.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I see a sheep, baa baa, a sheep, baa baa, a sheep, baa baa?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Yes! Here’s a sheep, baa baa, a lovely white sheep on the farm.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On the farm, on the farm.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I see a chicken, cluck cluck, a chicken, cluck cluck, a chicken, cluck cluck?</w:t>
      </w:r>
    </w:p>
    <w:p w:rsidR="00452C1A" w:rsidRDefault="00452C1A" w:rsidP="00452C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Yes! Here’s a chicken, cluck cluck, a lovely brown chicken on the farm.</w:t>
      </w:r>
    </w:p>
    <w:p w:rsidR="00452C1A" w:rsidRDefault="00452C1A" w:rsidP="00452C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 rhyme (rymowanka): “Baby animals”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1. Baby animals on the farm.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are very sweet.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Here’s a sheep with her baby lamb,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fast asleep.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 Baby animals on the farm.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are very sweet.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Here’s a cow with her baby calf,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fast asleep.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 Baby animals on the farm.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are very sweet.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Here’s a duck with her baby duckling,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fast asleep.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4. Baby animals on the farm.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are very sweet.</w:t>
      </w:r>
    </w:p>
    <w:p w:rsidR="00452C1A" w:rsidRDefault="00452C1A" w:rsidP="0045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Here’s a chicken with her baby chick,</w:t>
      </w:r>
    </w:p>
    <w:p w:rsidR="00452C1A" w:rsidRDefault="00452C1A" w:rsidP="00452C1A">
      <w:pPr>
        <w:spacing w:after="0"/>
        <w:rPr>
          <w:rFonts w:ascii="Times New Roman" w:hAnsi="Times New Roman" w:cs="Times New Roman"/>
          <w:color w:val="61FF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fast asleep</w:t>
      </w:r>
      <w:r>
        <w:rPr>
          <w:rFonts w:ascii="Times New Roman" w:hAnsi="Times New Roman" w:cs="Times New Roman"/>
          <w:color w:val="61FF00"/>
          <w:sz w:val="24"/>
          <w:szCs w:val="24"/>
          <w:lang w:val="en-US"/>
        </w:rPr>
        <w:t>.</w:t>
      </w:r>
    </w:p>
    <w:p w:rsidR="00452C1A" w:rsidRDefault="00452C1A" w:rsidP="00452C1A">
      <w:pPr>
        <w:spacing w:after="0"/>
        <w:rPr>
          <w:rFonts w:ascii="Times New Roman" w:hAnsi="Times New Roman" w:cs="Times New Roman"/>
          <w:color w:val="61FF00"/>
          <w:sz w:val="24"/>
          <w:szCs w:val="24"/>
          <w:lang w:val="en-US"/>
        </w:rPr>
      </w:pPr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Polecane piosenki: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https://www.youtube.com/watch?v=zgJle_VO7Gk</w:t>
        </w:r>
      </w:hyperlink>
    </w:p>
    <w:p w:rsidR="00452C1A" w:rsidRDefault="00452C1A" w:rsidP="00452C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https://www.youtube.com/watch?v=t99ULJjCsaM</w:t>
        </w:r>
      </w:hyperlink>
    </w:p>
    <w:p w:rsidR="00B33E59" w:rsidRPr="00452C1A" w:rsidRDefault="00B33E59">
      <w:pPr>
        <w:rPr>
          <w:lang w:val="en-US"/>
        </w:rPr>
      </w:pPr>
    </w:p>
    <w:sectPr w:rsidR="00B33E59" w:rsidRPr="00452C1A" w:rsidSect="00B3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4740"/>
    <w:multiLevelType w:val="hybridMultilevel"/>
    <w:tmpl w:val="55109D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2C1A"/>
    <w:rsid w:val="00452C1A"/>
    <w:rsid w:val="00B3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2C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99ULJjCsaM" TargetMode="External"/><Relationship Id="rId5" Type="http://schemas.openxmlformats.org/officeDocument/2006/relationships/hyperlink" Target="https://www.youtube.com/watch?v=zgJle_VO7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2221</Characters>
  <Application>Microsoft Office Word</Application>
  <DocSecurity>0</DocSecurity>
  <Lines>18</Lines>
  <Paragraphs>5</Paragraphs>
  <ScaleCrop>false</ScaleCrop>
  <Company>Hewlett-Packard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2022-03-01T18:44:00Z</dcterms:created>
  <dcterms:modified xsi:type="dcterms:W3CDTF">2022-03-01T18:44:00Z</dcterms:modified>
</cp:coreProperties>
</file>